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附件：</w:t>
      </w:r>
    </w:p>
    <w:p w:rsidR="00F607C6" w:rsidRPr="00392E59" w:rsidRDefault="000673A0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安徽建筑大学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75781B" w:rsidRPr="00392E59"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 w:rsidR="005940A7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普通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专升本</w:t>
      </w: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招生</w:t>
      </w:r>
    </w:p>
    <w:p w:rsidR="00015171" w:rsidRPr="00392E59" w:rsidRDefault="005940A7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鼓励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政策申请表</w:t>
      </w:r>
      <w:bookmarkStart w:id="0" w:name="_GoBack"/>
      <w:bookmarkEnd w:id="0"/>
    </w:p>
    <w:p w:rsidR="000673A0" w:rsidRPr="000673A0" w:rsidRDefault="000673A0" w:rsidP="000673A0"/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52"/>
        <w:gridCol w:w="1584"/>
        <w:gridCol w:w="2101"/>
        <w:gridCol w:w="1134"/>
      </w:tblGrid>
      <w:tr w:rsidR="00015171" w:rsidTr="00F607C6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F607C6">
        <w:trPr>
          <w:trHeight w:val="5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F607C6">
        <w:trPr>
          <w:trHeight w:val="54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673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15171" w:rsidTr="00F607C6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:rsidTr="00F607C6">
        <w:trPr>
          <w:trHeight w:val="564"/>
          <w:jc w:val="center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63C" w:rsidRPr="000673A0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0673A0" w:rsidTr="00F607C6">
        <w:trPr>
          <w:trHeight w:val="402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3A0" w:rsidRPr="000673A0" w:rsidRDefault="000673A0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职业院校技能大赛获奖考生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0673A0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免文化课考试，面试考核录取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D00E02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673A0" w:rsidTr="00F607C6">
        <w:trPr>
          <w:trHeight w:val="341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3A0" w:rsidRPr="000673A0" w:rsidRDefault="000673A0" w:rsidP="000673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荣立三等功以上退役士兵考生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0673A0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D00E02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:rsidTr="00F607C6">
        <w:trPr>
          <w:trHeight w:val="27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6B5" w:rsidRPr="00DD2510" w:rsidRDefault="00DB03E5" w:rsidP="003D66B5">
            <w:pPr>
              <w:widowControl/>
              <w:spacing w:line="400" w:lineRule="exact"/>
              <w:ind w:firstLineChars="200" w:firstLine="480"/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</w:pPr>
            <w:r w:rsidRPr="00F607C6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8"/>
              </w:rPr>
              <w:t>本人已认真阅读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《安徽建筑大学202</w:t>
            </w:r>
            <w:r w:rsidRPr="00F607C6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年普通专升本招生章程》</w:t>
            </w:r>
            <w:r w:rsidR="00F607C6" w:rsidRPr="00F607C6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承诺</w:t>
            </w:r>
            <w:r w:rsidRPr="00F607C6">
              <w:rPr>
                <w:rFonts w:ascii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如有虚假信息</w:t>
            </w:r>
            <w:r w:rsidR="003D66B5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违规行为，</w:t>
            </w:r>
            <w:r w:rsidR="003D66B5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或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 w:rsidR="003D66B5" w:rsidRPr="00DD2510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重复录取等原因造成无法入学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本人承担由此产生的一切后果。</w:t>
            </w:r>
          </w:p>
          <w:p w:rsidR="000673A0" w:rsidRPr="003D66B5" w:rsidRDefault="000673A0" w:rsidP="00F607C6">
            <w:pPr>
              <w:widowControl/>
              <w:spacing w:line="360" w:lineRule="auto"/>
              <w:ind w:firstLineChars="200" w:firstLine="480"/>
              <w:rPr>
                <w:rFonts w:ascii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19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日（盖章）</w:t>
            </w: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48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招生学校</w:t>
            </w:r>
          </w:p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年    月   日（盖章）</w:t>
            </w: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3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</w:tbl>
    <w:p w:rsidR="00015171" w:rsidRDefault="00015171" w:rsidP="00F607C6"/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CB3" w:rsidRDefault="008A0CB3" w:rsidP="00897831">
      <w:r>
        <w:separator/>
      </w:r>
    </w:p>
  </w:endnote>
  <w:endnote w:type="continuationSeparator" w:id="0">
    <w:p w:rsidR="008A0CB3" w:rsidRDefault="008A0CB3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CB3" w:rsidRDefault="008A0CB3" w:rsidP="00897831">
      <w:r>
        <w:separator/>
      </w:r>
    </w:p>
  </w:footnote>
  <w:footnote w:type="continuationSeparator" w:id="0">
    <w:p w:rsidR="008A0CB3" w:rsidRDefault="008A0CB3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22089"/>
    <w:rsid w:val="00015171"/>
    <w:rsid w:val="000673A0"/>
    <w:rsid w:val="00155F40"/>
    <w:rsid w:val="002834D7"/>
    <w:rsid w:val="0028763C"/>
    <w:rsid w:val="00392E59"/>
    <w:rsid w:val="003D66B5"/>
    <w:rsid w:val="005940A7"/>
    <w:rsid w:val="005B1C55"/>
    <w:rsid w:val="0075781B"/>
    <w:rsid w:val="00897831"/>
    <w:rsid w:val="008A0CB3"/>
    <w:rsid w:val="00A82092"/>
    <w:rsid w:val="00CC38DD"/>
    <w:rsid w:val="00D00E02"/>
    <w:rsid w:val="00DB03E5"/>
    <w:rsid w:val="00E12139"/>
    <w:rsid w:val="00E967F3"/>
    <w:rsid w:val="00F607C6"/>
    <w:rsid w:val="00F95CEB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Ideall</cp:lastModifiedBy>
  <cp:revision>12</cp:revision>
  <dcterms:created xsi:type="dcterms:W3CDTF">2020-04-17T09:30:00Z</dcterms:created>
  <dcterms:modified xsi:type="dcterms:W3CDTF">2022-03-02T13:41:00Z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